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29"/>
        <w:gridCol w:w="4708"/>
      </w:tblGrid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75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Anglais</w:t>
            </w:r>
            <w:proofErr w:type="spellEnd"/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Français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Human resources manager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Directeur des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ressources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humaines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Chief Executive Manager (CEO)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Président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Directeur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Général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Chief Administrative Officer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Directeur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Administratif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Chief Operating Officer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Directeur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l'exploitation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job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emploi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work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travail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L'emploi (en général) / le travail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Employment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contrat</w:t>
            </w:r>
            <w:proofErr w:type="spellEnd"/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 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contrat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travail 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fixed-term contract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CDD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permanent / unlimited-term contract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CDI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Job advertisement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Annonce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d'emploi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Job center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Agence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pour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l'emploi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Job seeker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Chercheur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d'emploi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Company day nursey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Crèche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d'entreprise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position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poste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posting 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 affectation (poste)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transfer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 mutation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promotion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avancement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Promotion on seniority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Avancement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l’ancienneté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executive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cadre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  top (US) / senior (GB) executive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cadre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supérieur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Middle manager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Cadre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moyen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work team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équipe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travail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sales manager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Chef de vente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Head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Chef de service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head / Department supervisor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Chef de rayon / chef de service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floor manager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Chef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groupe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boss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patron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Managing Director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Directeur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général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clerical worker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employé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bureau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temp / a temporary worker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travailleur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temporaire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temp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Faire du travail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intérimaire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apprentice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apprenti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Apprenticeship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Apprentissage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new hire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nouvel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employé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employee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employé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employer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employeur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identification badge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badge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d'identité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clock in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Pointer (en arrivant dans l'entreprise)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clock out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Pointer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quittant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l’entreprise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staff (singular) is...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personnel, les employés sont...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Staff attendance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Présence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personnel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expense report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Note de frais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resume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CV (Curriculum vitae)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A covering / cover letter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motivation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Credentials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Références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 le CV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Skills, abilities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Aptitudes,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capacités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compétences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hire / sign up / take on (familiar) somebody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Recruter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,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embaucher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quelqu'un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lay somebody off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Licencier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quelqu'un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dismiss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Congédier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renvoyer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quelqu'un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sack, fire somebody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Mettre quelqu'un à la porte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pink slip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Formulaire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licenciement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Termination date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licenciement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Outplacement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Aide au reclassement après un licenciement de la part de l'employeur; insertion professionnelle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resign 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Démissionner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resignation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démission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(d'un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poste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quit a job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Quitter 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emploi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Term of notice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Délai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préavis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retire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Prendre la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retraite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Retirement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Départ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la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retraite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want ad 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petite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annonce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job offer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offre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d'emploi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apply for a job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Candidater / poser sa candidature / postuler à une offre d'emploi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application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 candidature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applicant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candidat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job interview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entretien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d'embauche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contractor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Entrepreneur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entreprise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contractuel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free-lancer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travailleur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indépendant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work freelance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Travailler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son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compte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Reduction in force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Plan social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Wages 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Solde, salaire (payé à l'heure)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Wage freeze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Gel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salaire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Salary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Salaire / traitement payé au mois / à l'année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Pay slip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Feuille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salaire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Salary scale / Pay grid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Grille des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salaires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Salary rise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Hausse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salaire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Perks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Avantages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additionnels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salaire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bonus / an incentive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prime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rendement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signing bonus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prime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d'embauche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bar chart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histogramme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chart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graphique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diagramme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table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tableau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appointment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rendez-vous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interview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entretien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meeting point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point de rencontre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minutes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compte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rendu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report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bilan / un rapport / un compte rendu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add the agenda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Ajouter à l'ordre du jour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 arrange a meeting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Organiser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rendez-vous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convene  a meeting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Convoquer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réunion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hold a meeting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Tenir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réunion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resume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Reprendre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schedule 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Planifier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 /programmer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do overtime / to work extra time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Faire des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heures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supplémentaires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Telecommuting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Travail chez soi / à distance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telecommute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Télétravailler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travailler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distance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Voluntary work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Bénévolat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volunteer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bénévole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volunteer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Faire du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bénévolat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be shortlisted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Être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sélectionné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Work experience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Expérience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professionnelle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blue collar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col bleu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white collar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col blanc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Manpower 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Laborforce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(US) / Workforce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d’œuvre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Conseil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Boardroom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Salle du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conseil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Conseil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d'administration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Works council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Comité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d'entreprise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company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société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entreprise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company car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voiture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fonction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firm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entreprise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law firm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Cabinet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d'avocat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corporation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société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factory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usine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fabrique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manufacture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branch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Succursale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agence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(agency)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subsidiary (company)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filiale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private limited company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 SARL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public limited company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société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anonyme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multinational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multinationale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headquarters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siège (d'une entreprise) /direction générale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merger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 fusion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  joint venture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entreprise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commune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takeover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rachat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, absorption, reprise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factory floor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L'usine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les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ouvriers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l'atelier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On the factory floor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Dans les ateliers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workshop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atelier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(nuclear) plant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usine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nucléaire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assembly plant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usine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montage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assembly line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chaîne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montage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work in shifts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Travailler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trois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huit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day / night shift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Équipe de jour / poste de jour / équipe de nuit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be suitable for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Convenir à, être convenable à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subcontract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Sous-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traiter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 outsource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Délocaliser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externaliser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sous-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traiter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Outsourcing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Sous-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traitance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Parts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Pièces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détachées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revamp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Restructurer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entreprise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secteur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helmet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casque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site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chantier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gap year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année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sabbatique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appendix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annexe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(document)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additional clause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avenant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Staff canteen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Cantine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restaurant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d'entreprise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career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carrière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emploi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career plan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plan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carrière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Payroll charges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Charges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salariales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Unemployment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chômage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Redundancy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Chômage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économique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 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licenciement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économique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make somebody  redundant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Licencier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quelqu'un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Staff reduction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Compression/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réduction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effectifs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sick leave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congé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maladie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wage dispute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Conflit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salarial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Paid vacation / paid leave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Congés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payés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Relocation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Délocalisation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Malpractice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Faute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professionnelle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Training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Formation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training scheme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plan de formation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Formative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formateur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Working hours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Heures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travail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Profit sharing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Intéressement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Company newsletter 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Journal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d'entreprise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Occupational Health Doctor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Médecin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travail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graduate  from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Être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diplômé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Trial Period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Période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d'essai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98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turnover</w:t>
            </w:r>
          </w:p>
        </w:tc>
        <w:tc>
          <w:tcPr>
            <w:tcW w:w="4708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chiffre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d'affaires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FINANCE 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Français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Accounting / accountancy</w:t>
            </w:r>
          </w:p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Accounting department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Comptabilité</w:t>
            </w:r>
            <w:proofErr w:type="spellEnd"/>
          </w:p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Service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comptabilité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approval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accord, une acceptation, une approbation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Assets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Crédits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atouts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personne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Assets and liabilities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L'actif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passif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broker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courtier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balance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solde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bank statement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relevé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bancaire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Bankruptcy</w:t>
            </w:r>
          </w:p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 go bankrupt</w:t>
            </w: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/ to go bust (US)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Faillite</w:t>
            </w:r>
            <w:proofErr w:type="spellEnd"/>
          </w:p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Faire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faillite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 close down 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Fermer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définitivement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entreprise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file for bankruptcy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Déposer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bilan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benefit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avantage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bid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offre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bottom line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résultat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financier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Charity / charities (plural)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caritatives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core market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marché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principal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Franchising agreement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Système de franchise / accord de franchise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Change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monnaie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l'appoint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Cost effective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Rentable / bon rapport rendement-prix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currency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 devise 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monétaire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deposit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acompte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caution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dissolve a company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Dissoudre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société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estimate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devis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figure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chiffre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Funds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fonds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monétaires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Growth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croissance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économique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instalment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versement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bancaire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investment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investissement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investor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investisseur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remittance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remise / 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versement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loan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prêt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bancaire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merger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fusion entre des entreprise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overdraft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découvert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bancaire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be overdrawn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Être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découvert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be in the red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Être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dans le rouge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Overhead (costs) (GB) / overheads (US)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Frais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généraux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Profitable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Rentable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Quoted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Coté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bourse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quote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 cote (bourse)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quote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Coter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bourse)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Revenue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recettes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share / a stock-option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part / une action boursière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shareholder / a stock-holder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actionnaire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Stock Exchange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La Bourse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Sustainable development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Développement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durable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streamline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Rationaliser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subsidize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Subventionner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take over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Racheter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entreprise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reprendre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turnover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chiffre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d'affaire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take over a company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Prendre le contrôle d'une société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Valuables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Objets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valeur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withdraw money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Retirer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l'argent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669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Winding up</w:t>
            </w:r>
          </w:p>
        </w:tc>
        <w:tc>
          <w:tcPr>
            <w:tcW w:w="4737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Liquidation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société</w:t>
            </w:r>
            <w:proofErr w:type="spellEnd"/>
          </w:p>
        </w:tc>
      </w:tr>
    </w:tbl>
    <w:p w:rsidR="00756031" w:rsidRPr="00756031" w:rsidRDefault="00756031" w:rsidP="00756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0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30"/>
        <w:gridCol w:w="4238"/>
        <w:gridCol w:w="2003"/>
      </w:tblGrid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Buying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selling </w:t>
            </w:r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Anglais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Français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sell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Vendre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buy / to purchase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Acheter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get / receive (a letter, parcel)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Obtenir / recevoir une lettre  /colis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send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Envoyer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dispatch (a parcel / an  order)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Envoyer / expédier un colis / commande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ship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Expédier (par mer / par bateau), charger / embarquer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load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cargaison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unload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Décharger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cargaison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charter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Affréter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charter plane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avion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charter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Spending power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Pouvoir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d'achat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sales policy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 politique de vente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Sales /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sellings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Les ventes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Purchases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achats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Selling price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Prix de vente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Trade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commerce / le négoce / les échanges commerciaux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For sale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vendre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On sale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solde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order form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bon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commande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receipt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reçu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Upon receipt of invoice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 réception de la facture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retailer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détaillant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retail sales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ventes au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détail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wholesaler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grossiste / marchand de gros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dealer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concessionnaire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marchand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rebate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ristourne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discount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Réduction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rabais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Mail order (sale)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Vente par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correspondance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pay in full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Régler toute la facture : payer comptant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display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présentoir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étal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shopping  mall / shopping center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centre commercial / une galerie marchande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amount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montant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bid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offre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takeover bid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offre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publique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d'achat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Billing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facturation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charge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Facturer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faire payer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charge for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Prendre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monétairement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Charges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Frais, prix,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coûts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Commodity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Marchandise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produit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denrée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consignment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arrivage / envoi (de marchandises)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deliver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livrer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Delivery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Livraison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dispatch 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Expédier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draft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traite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Handling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Manutention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In bulk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vrac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buy in bulk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Acheter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gros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invoice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 facture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item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article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lorry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camion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mailman (US) / postman (GB)   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facteur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order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commande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order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Commander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place an order (GB)</w:t>
            </w:r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put in an order (US)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Passer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commande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process an order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Traiter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commande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Out of stock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rupture de stock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storage room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réserve / espace de stockage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package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paquet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/ lot 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parcel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colis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quotation /  an estimate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devis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registered mail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courrier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recommandé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shipment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expédition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unload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Décharger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(camion)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Unpack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Déballer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wrap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Emballer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Packaging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L'empaquetage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fleet of vehicles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parc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véhicules</w:t>
            </w:r>
            <w:proofErr w:type="spellEnd"/>
          </w:p>
        </w:tc>
      </w:tr>
      <w:tr w:rsidR="00756031" w:rsidRPr="00A02963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A02963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Bonus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scheme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système de primes                               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Packing slip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Bordereau de livraison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Storage cost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Coût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stockage</w:t>
            </w:r>
          </w:p>
        </w:tc>
      </w:tr>
      <w:tr w:rsidR="00756031" w:rsidRPr="00A02963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Valued Added Tax  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Taxe sur la valeur ajoutée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Valued added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Valeur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ajoutée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Value chain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Chaîne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valeur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Work force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effectifs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Work load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Charge de travail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Working hours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Heures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travail</w:t>
            </w:r>
          </w:p>
        </w:tc>
      </w:tr>
      <w:tr w:rsidR="00756031" w:rsidRPr="00A02963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benchmark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point de référence / un test de performance / un banc d'essai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blueprint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projet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plan</w:t>
            </w:r>
          </w:p>
        </w:tc>
      </w:tr>
    </w:tbl>
    <w:p w:rsidR="00C40D12" w:rsidRDefault="00756031">
      <w:r>
        <w:t xml:space="preserve">TRAVEL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30"/>
        <w:gridCol w:w="3300"/>
        <w:gridCol w:w="2776"/>
      </w:tblGrid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Boarding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Français</w:t>
            </w:r>
            <w:proofErr w:type="spellEnd"/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Embarquement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boarding Pass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Carte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d'embarquement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go on board / To board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Embarquer / monter à bord (train, avion)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get on / off a bus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Monter dans un bus / descendre d'un bus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Fare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Prix / tarif du billet (de transport : bus, taxi, train, avion)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Entry fee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Prix d'entrée (pour un musée, cinéma)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Entrance fee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Droit d'entrée (pour un musée, cinéma)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Les transports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Sightseeing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tourisme / choses à voir (monuments) : visites touristiques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go sightseeing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Faire du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tourisme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go on holiday / vacation (US)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Partir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vacances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tour (= journey)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voyage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visite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ride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trajet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(bus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voiture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ride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Voyager (en bus, train, métro) / aller en bus / aller en voiture / monter à cheval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trip (journey)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voyage : une excursion (bateau)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foreign travel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voyage à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l'étranger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Travel allowance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Frais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déplacement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Abroad</w:t>
            </w:r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 go abroad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À l'étranger</w:t>
            </w:r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Partir à l'étranger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Overseas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l'étranger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Travel is...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voyages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package tour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voyage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organisé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passenger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passager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luggage / baggage </w:t>
            </w:r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luggage /baggage is heavy </w:t>
            </w:r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One / a piece of luggage</w:t>
            </w:r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Three pieces of luggage/baggage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bagages</w:t>
            </w:r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bagages sont lourds</w:t>
            </w:r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bagage</w:t>
            </w:r>
            <w:proofErr w:type="spellEnd"/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Trois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bagages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Baggage claim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(Lieu de) récupération des bagages (aéroport)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retrieve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Récupérer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bagages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Left-luggage (locker)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Casier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consigne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automatique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Left-luggage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Consigne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direct flight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vol direct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connecting flight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 avec /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correspondance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Connecting passenger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Passager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transit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sea resort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station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balnéaire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ski resort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station de sports d'hiver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round-trip flight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vol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aller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-retour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round-trip ticket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billet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aller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-retour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one-way flight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vol simple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Non-stop flight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Vol sans arrêt  / sans escale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stopover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escale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halte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route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itinéraire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airplane / a plane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avion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aircraft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avion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airline / carrier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compagnie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aérienne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Airline ticket counter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Comptoir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compagnie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aérienne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Aisle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Couloir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avion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Arrival and departure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Arrivée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départ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book (a room, a flight, a seat)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Réserver (une chambre, un vol, une place (siège))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Booked up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hôtel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taxi cab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taxi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cabin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carlingue de l'avion, la cabine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flight deck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cabine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pilotage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Cabin crew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L'équipage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avion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Cabin / flight attendant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Membre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l'équipage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car (US) / A  carriage (GB)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wagon (pour voyageurs)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wagon, truck (goods)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wagon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marchandises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shuttle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navette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cart / trolley (US)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chariot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commute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Faire la navette entre son lieu de travail et son domicile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Commuter / a suburban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banlieusard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Customs  is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La douane est...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Duty-free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Hors-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taxe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Jet lag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décalage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horaire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land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Atterrir, se poser (avion) / débarquer (navire)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take off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Décoller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avion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Landing card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Carte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débarquement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rental car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voiture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location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High season</w:t>
            </w:r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Off season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Haute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saison</w:t>
            </w:r>
            <w:proofErr w:type="spellEnd"/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Basse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saison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cruise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croisière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cruising altitude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Altitude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croisière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subway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Métro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train conductor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contrôleur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train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flight attendant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Hôtesse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l'air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/ steward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Train tracks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Les rails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Train crossing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Passage à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niveau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railway  (GB) / the railroad (US) 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voie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ferrée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rails / the track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Les rails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platform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quai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Freight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Fret / cargaison / prix du transport / port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Traveller's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checks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Chèques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voyage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room rate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Prix de la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chambre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Network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Réseau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On 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l'heure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In 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temps, à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terme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Delay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Retard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miss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Manquer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, rater (le train)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runway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piste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d'aviation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one-way ticket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aller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-simple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Rush / peak (US) hour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L'heure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pointe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seat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siège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seatbelt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ceinture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sécurité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window / porthole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Hublot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pick-up (=collection)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Enlèvement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collecte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marchandises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Schedule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Plannings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horaires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plan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Time zone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Fuseau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horaire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dispatch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envoi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expédition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dispatch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Envoyer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expédier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marchandises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delivery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La livraison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Shipping costs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Frais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d'envoi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Shipping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Expédition / frais de transport / transport maritime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attend something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Assister à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conférence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...)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audience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public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l'auditoire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booth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stand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trade fair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foire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/salon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Advertsing</w:t>
            </w:r>
            <w:proofErr w:type="spellEnd"/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Advertisement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Annonce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publicitaire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Advertising campaign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Campagne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publicité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Advertising agency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Agence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publicité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Outdoor advertising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Publicité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extérieure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booklet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brochure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leaflet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dépliant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catalogue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catalogue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consumer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consommateur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consumer society  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société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consommation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brand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 marque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global brand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marque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mondiale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Market leader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Leader du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marché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survey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Étude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marché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manager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Directeur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responsable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marketing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team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Équipe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commerciale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Packaging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Conditionnement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emballage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press release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communiqué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presse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product range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gamme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produit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Public relations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Relations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Publiques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Royalty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Droits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d'auteurs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Sales representative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Représentant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commerce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supply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offre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study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 étude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target a customer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Cibler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clientèle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trend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tendance</w:t>
            </w:r>
            <w:proofErr w:type="spellEnd"/>
          </w:p>
        </w:tc>
      </w:tr>
    </w:tbl>
    <w:p w:rsidR="00756031" w:rsidRPr="00756031" w:rsidRDefault="00756031" w:rsidP="00756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0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6031" w:rsidRPr="00756031" w:rsidRDefault="00756031" w:rsidP="0075603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7560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5"/>
        <w:gridCol w:w="30"/>
        <w:gridCol w:w="5292"/>
        <w:gridCol w:w="45"/>
      </w:tblGrid>
      <w:tr w:rsidR="00756031" w:rsidRPr="00A02963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factory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Français</w:t>
            </w:r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usine / une fabrique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manufacturer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fabricant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industrialist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industriel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Automation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Automatisation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company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société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Corporate  life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vie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d'entreprise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Consumer goods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Biens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consommation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Efficiency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Rendement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(machine)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output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rendement / production (machine, travailleur)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Smokestack industry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lourde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smokestack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cheminée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Handling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La manutention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tooling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L'outillage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Maintenance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Maintenance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 (nuclear) plant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usine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nucléaire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Raw material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Matières premières</w:t>
            </w:r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release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lancement / sortie d'un produit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skilled worker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ouvrier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qualifié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Spare parts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Pièces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rechange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store  floor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atelier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supplier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fournisseur</w:t>
            </w:r>
            <w:proofErr w:type="spellEnd"/>
          </w:p>
        </w:tc>
      </w:tr>
      <w:tr w:rsidR="00756031" w:rsidRPr="00A02963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construction industry    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secteur de la construction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motor industry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L'industrie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automobile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oil industry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secteur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pétrolier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shipping industry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L'industrie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maritime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Anglais</w:t>
            </w:r>
            <w:proofErr w:type="spellEnd"/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Real estate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Français</w:t>
            </w:r>
            <w:proofErr w:type="spellEnd"/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L'immobilier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Public Utility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Service Public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move  out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Déménager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move in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Emménager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hall / corridor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couloir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acquisition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achat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own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Posséder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owner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propriétaire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rent /to let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Louer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renter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locataire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rental agreement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contrat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location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30-day notice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préavis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30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jours</w:t>
            </w:r>
            <w:proofErr w:type="spellEnd"/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deposit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 caution</w:t>
            </w:r>
          </w:p>
        </w:tc>
      </w:tr>
      <w:tr w:rsidR="00756031" w:rsidRPr="00756031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elevator (US) / a lift (GB)  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ascenseur</w:t>
            </w:r>
            <w:proofErr w:type="spellEnd"/>
          </w:p>
        </w:tc>
      </w:tr>
      <w:tr w:rsidR="00756031" w:rsidRPr="00A02963" w:rsidTr="0075603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premises / facilities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locaux / lieu de travail</w:t>
            </w:r>
          </w:p>
        </w:tc>
      </w:tr>
    </w:tbl>
    <w:p w:rsidR="00756031" w:rsidRPr="00756031" w:rsidRDefault="00756031" w:rsidP="0075603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56031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tbl>
      <w:tblPr>
        <w:tblW w:w="0" w:type="auto"/>
        <w:tblCellSpacing w:w="0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343"/>
        <w:gridCol w:w="4471"/>
      </w:tblGrid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general ledger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grand livre de frais (comptabilité)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management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direction / la gestion d'une entreprise / l'administration / les cadres supérieurs / les dirigeants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convene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 réunir / convoquer / organiser une réunion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cancel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Annuler une réunion, un rendez-vous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schedule an appointment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Fixer 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rendez-vous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workload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charge / quantité de travail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backlog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retard dans le travail 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invoice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Facture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customer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client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patrons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clientèle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les clients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make benefits / profits / money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Faire du profit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department / a division (US)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service / rayon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magasin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Small and medium companies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Petites et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moyennes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entreprises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run a business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Diriger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société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Board members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Membres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conseil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d'administration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A02963" w:rsidP="00A02963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756031"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minutes of a meeting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compte-rendu / un procès-verbal d'une réunion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board minutes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compte-rendu de la réunion du Conseil d'administration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statement (of account)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procès-verbal / un relevé de compte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hold a conference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Tenir un congrès; une conférence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attend a workshop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Assister à un atelier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Assets and liabilities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Crédit et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débit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memorandum / a memo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note interne de service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Office chores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Tâches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bureau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Office supplies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Fournitures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bureau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Stationery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Fournitures de bureau / papier à lettres / la papeterie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letterhead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L'en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-tête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Letter paper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Papier à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file / to file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dossier / classer les dossiers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binder / folder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classeur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chemise (folder)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sheet protector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chemise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transparente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file box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boîte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classement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customer file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dossier client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sort out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Trier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sort  the mail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Trier 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courrier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tidy (up)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Ranger / mettre en ordre / mettre de l'ordre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enclose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Joindre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bulletin board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tableau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d'affichage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chart / a graph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tableau / un 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graphique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stapler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agrafeuse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staple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agrafe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glue stick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bâton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colle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copier / a copy machine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photocopieuse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fax machine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fax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correction fluid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correcteur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liquide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calculator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calculatrice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A pencil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Crayon à papier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colored (US) pencil / a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coloured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(GB) pencil 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crayon de couleur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pen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stylo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highlighter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feutre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eraser (US) / a rubber (GB)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gomme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A paper clip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trombone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tack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punaise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lunch / coffee break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Une pause déjeuner / 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pause café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shelf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rayon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étagère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toll-free call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numéro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vert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hours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Heures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bureau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storage room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lieu de stockage, un dépôt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Agenda / on the agenda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Ordre du jour / à l'ordre du jour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assignment / a task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mission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tâche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 bold (print)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 (caractère) gras (écriture) / en gras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briefcase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porte-documents / une serviette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deadline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date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limite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butoir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notebook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cahier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notepad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bloc-notes</w:t>
            </w:r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pair of scissors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ciseau / une paire de ciseaux 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drawer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tiroir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draft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brouillon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Expenditures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spendings</w:t>
            </w:r>
            <w:proofErr w:type="spellEnd"/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Dépenses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Expenditures and revenue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Dépenses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recettes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fan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ventilateur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directory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L'annuaire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parcel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colis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  pencil case / box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trousse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Postage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Affranchissement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stamp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timbre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stamped envelop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enveloppe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affranchie</w:t>
            </w:r>
            <w:proofErr w:type="spellEnd"/>
          </w:p>
        </w:tc>
      </w:tr>
      <w:tr w:rsidR="00756031" w:rsidRPr="00A02963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registered letter with acknowledgement of receipt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lettre recommandée avec accusé de réception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  set square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équerre</w:t>
            </w:r>
            <w:proofErr w:type="spellEnd"/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protractor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rapporteur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wastebasket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 corbeille à papier</w:t>
            </w:r>
          </w:p>
        </w:tc>
      </w:tr>
      <w:tr w:rsidR="00756031" w:rsidRPr="00756031" w:rsidTr="00756031">
        <w:trPr>
          <w:tblCellSpacing w:w="0" w:type="dxa"/>
        </w:trPr>
        <w:tc>
          <w:tcPr>
            <w:tcW w:w="4701" w:type="dxa"/>
            <w:gridSpan w:val="2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form</w:t>
            </w:r>
          </w:p>
        </w:tc>
        <w:tc>
          <w:tcPr>
            <w:tcW w:w="4705" w:type="dxa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formulaire</w:t>
            </w:r>
            <w:proofErr w:type="spellEnd"/>
          </w:p>
        </w:tc>
      </w:tr>
      <w:tr w:rsidR="00756031" w:rsidRPr="00A02963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Anglais</w:t>
            </w:r>
            <w:proofErr w:type="spellEnd"/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launch a product onto the market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Français</w:t>
            </w:r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Lancer un produit  sur le marché</w:t>
            </w:r>
          </w:p>
        </w:tc>
      </w:tr>
      <w:tr w:rsidR="00756031" w:rsidRPr="00A02963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brand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marque (commerciale) d'un produit</w:t>
            </w:r>
          </w:p>
        </w:tc>
      </w:tr>
      <w:tr w:rsidR="00756031" w:rsidRPr="00756031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(registered) trade mark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Une marque 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déposée</w:t>
            </w:r>
            <w:proofErr w:type="spellEnd"/>
          </w:p>
        </w:tc>
      </w:tr>
      <w:tr w:rsidR="00756031" w:rsidRPr="00756031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Specifications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Le cahier des charges</w:t>
            </w:r>
          </w:p>
        </w:tc>
      </w:tr>
      <w:tr w:rsidR="00756031" w:rsidRPr="00A02963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range / line of products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gamme / choix / éventail de produits</w:t>
            </w:r>
          </w:p>
        </w:tc>
      </w:tr>
      <w:tr w:rsidR="00756031" w:rsidRPr="00756031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reach a goal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Atteindre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but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objectif</w:t>
            </w:r>
            <w:proofErr w:type="spellEnd"/>
          </w:p>
        </w:tc>
      </w:tr>
      <w:tr w:rsidR="00756031" w:rsidRPr="00A02963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meet a deadline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Respecter un délai / une date limite</w:t>
            </w:r>
          </w:p>
        </w:tc>
      </w:tr>
      <w:tr w:rsidR="00756031" w:rsidRPr="00A02963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target / an audience target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cible / un public ciblé</w:t>
            </w:r>
          </w:p>
        </w:tc>
      </w:tr>
      <w:tr w:rsidR="00756031" w:rsidRPr="00756031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tip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conseil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tuyau</w:t>
            </w:r>
            <w:proofErr w:type="spellEnd"/>
          </w:p>
        </w:tc>
      </w:tr>
      <w:tr w:rsidR="00756031" w:rsidRPr="00756031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Market studies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Études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marché</w:t>
            </w:r>
            <w:proofErr w:type="spellEnd"/>
          </w:p>
        </w:tc>
      </w:tr>
      <w:tr w:rsidR="00756031" w:rsidRPr="00756031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research department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bureau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d'étude</w:t>
            </w:r>
            <w:proofErr w:type="spellEnd"/>
          </w:p>
        </w:tc>
      </w:tr>
      <w:tr w:rsidR="00756031" w:rsidRPr="00756031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Consumer 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behavior (US)  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Comportement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 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consommateur</w:t>
            </w:r>
            <w:proofErr w:type="spellEnd"/>
          </w:p>
        </w:tc>
      </w:tr>
      <w:tr w:rsidR="00756031" w:rsidRPr="00A02963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 channel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Canal / circuit / chaîne de distribution</w:t>
            </w:r>
          </w:p>
        </w:tc>
      </w:tr>
      <w:tr w:rsidR="00756031" w:rsidRPr="00756031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call center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d'appel</w:t>
            </w:r>
            <w:proofErr w:type="spellEnd"/>
          </w:p>
        </w:tc>
      </w:tr>
      <w:tr w:rsidR="00756031" w:rsidRPr="00756031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sample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échantillon</w:t>
            </w:r>
            <w:proofErr w:type="spellEnd"/>
          </w:p>
        </w:tc>
      </w:tr>
      <w:tr w:rsidR="00756031" w:rsidRPr="00756031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market share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part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marché</w:t>
            </w:r>
            <w:proofErr w:type="spellEnd"/>
          </w:p>
        </w:tc>
      </w:tr>
      <w:tr w:rsidR="00756031" w:rsidRPr="00A02963" w:rsidTr="0075603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5" w:type="dxa"/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conduct a poll / survey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Faire faire un sondage / une enquête </w:t>
            </w:r>
          </w:p>
        </w:tc>
      </w:tr>
    </w:tbl>
    <w:tbl>
      <w:tblPr>
        <w:tblpPr w:leftFromText="36" w:rightFromText="36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4491"/>
      </w:tblGrid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Anglais</w:t>
            </w:r>
            <w:proofErr w:type="spellEnd"/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An account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Français</w:t>
            </w:r>
            <w:proofErr w:type="spellEnd"/>
          </w:p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compte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banking account         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compte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bancaire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amount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montant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amount to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S’élever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 à...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somme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balance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solde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Bank charges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Frais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bancaires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agios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banknote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billet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banque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coin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pièce 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monnaie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branch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agence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broker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courtier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Brokerage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Courtage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L'argent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liquide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checkbook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chéquier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passbook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livret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d'épargne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savings bank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caisse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d’épargne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checking account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compte-chèque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deposit account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compte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dépôt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draft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traite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(finance)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fill in / out a form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Remplir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formulaire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Funds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Fonds / aides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financières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Instalment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Versement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mensualité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owe something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Devoir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quelque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chose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portfolio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portefeuille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d'actions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/clients)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wallet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portefeuille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(billets)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purse  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La bourse (sac)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Remittance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Versement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The teller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guichetier</w:t>
            </w:r>
            <w:proofErr w:type="spellEnd"/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A transfer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Un virement</w:t>
            </w:r>
          </w:p>
        </w:tc>
      </w:tr>
      <w:tr w:rsidR="00756031" w:rsidRPr="00756031" w:rsidTr="00756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To withdraw money</w:t>
            </w:r>
          </w:p>
        </w:tc>
        <w:tc>
          <w:tcPr>
            <w:tcW w:w="0" w:type="auto"/>
            <w:vAlign w:val="center"/>
            <w:hideMark/>
          </w:tcPr>
          <w:p w:rsidR="00756031" w:rsidRPr="00756031" w:rsidRDefault="00756031" w:rsidP="00756031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Retirer</w:t>
            </w:r>
            <w:proofErr w:type="spellEnd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6031">
              <w:rPr>
                <w:rFonts w:ascii="Times New Roman" w:eastAsia="Times New Roman" w:hAnsi="Times New Roman" w:cs="Times New Roman"/>
                <w:sz w:val="24"/>
                <w:szCs w:val="24"/>
              </w:rPr>
              <w:t>l'argent</w:t>
            </w:r>
            <w:proofErr w:type="spellEnd"/>
          </w:p>
        </w:tc>
      </w:tr>
    </w:tbl>
    <w:p w:rsidR="00756031" w:rsidRPr="00756031" w:rsidRDefault="00756031" w:rsidP="00756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0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6031" w:rsidRPr="00756031" w:rsidRDefault="00756031" w:rsidP="0075603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56031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:rsidR="00756031" w:rsidRPr="00756031" w:rsidRDefault="00756031">
      <w:pPr>
        <w:rPr>
          <w:lang w:val="fr-FR"/>
        </w:rPr>
      </w:pPr>
    </w:p>
    <w:sectPr w:rsidR="00756031" w:rsidRPr="007560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31"/>
    <w:rsid w:val="004C25D7"/>
    <w:rsid w:val="00756031"/>
    <w:rsid w:val="009E4B5F"/>
    <w:rsid w:val="00A02963"/>
    <w:rsid w:val="00C4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60BF1-9989-4E5B-9222-92DB218B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56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3493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de Bordeaux</Company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Informatique</dc:creator>
  <cp:lastModifiedBy>Karine TRAVERSE</cp:lastModifiedBy>
  <cp:revision>2</cp:revision>
  <dcterms:created xsi:type="dcterms:W3CDTF">2022-12-01T11:49:00Z</dcterms:created>
  <dcterms:modified xsi:type="dcterms:W3CDTF">2022-12-01T11:49:00Z</dcterms:modified>
</cp:coreProperties>
</file>